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E8" w:rsidRDefault="007805E8" w:rsidP="007805E8">
      <w:pPr>
        <w:jc w:val="center"/>
        <w:rPr>
          <w:b/>
          <w:sz w:val="24"/>
        </w:rPr>
      </w:pPr>
    </w:p>
    <w:p w:rsidR="00FE7930" w:rsidRPr="007805E8" w:rsidRDefault="007805E8" w:rsidP="007805E8">
      <w:pPr>
        <w:jc w:val="center"/>
        <w:rPr>
          <w:b/>
        </w:rPr>
      </w:pPr>
      <w:r w:rsidRPr="007805E8">
        <w:rPr>
          <w:noProof/>
          <w:sz w:val="24"/>
        </w:rPr>
        <w:drawing>
          <wp:anchor distT="0" distB="0" distL="114300" distR="114300" simplePos="0" relativeHeight="251658240" behindDoc="0" locked="0" layoutInCell="1" allowOverlap="1" wp14:anchorId="056AE6CC" wp14:editId="7124CEA3">
            <wp:simplePos x="0" y="0"/>
            <wp:positionH relativeFrom="margin">
              <wp:posOffset>-152400</wp:posOffset>
            </wp:positionH>
            <wp:positionV relativeFrom="margin">
              <wp:posOffset>-123825</wp:posOffset>
            </wp:positionV>
            <wp:extent cx="7162800" cy="1103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650x1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0" cy="1103630"/>
                    </a:xfrm>
                    <a:prstGeom prst="rect">
                      <a:avLst/>
                    </a:prstGeom>
                  </pic:spPr>
                </pic:pic>
              </a:graphicData>
            </a:graphic>
            <wp14:sizeRelH relativeFrom="margin">
              <wp14:pctWidth>0</wp14:pctWidth>
            </wp14:sizeRelH>
            <wp14:sizeRelV relativeFrom="margin">
              <wp14:pctHeight>0</wp14:pctHeight>
            </wp14:sizeRelV>
          </wp:anchor>
        </w:drawing>
      </w:r>
      <w:r w:rsidRPr="007805E8">
        <w:rPr>
          <w:b/>
          <w:sz w:val="24"/>
        </w:rPr>
        <w:t>PRE-SURGERY DIABETIC LIQUID DIET</w:t>
      </w:r>
    </w:p>
    <w:p w:rsidR="007805E8" w:rsidRDefault="007805E8" w:rsidP="007805E8">
      <w:r w:rsidRPr="007805E8">
        <w:rPr>
          <w:b/>
        </w:rPr>
        <w:t>It is recommended that you follow this liquid diet for 10-14 days prior to your surgery.</w:t>
      </w:r>
      <w:r w:rsidRPr="007805E8">
        <w:t xml:space="preserve"> The purpose of this is to deplete your glycogen stores, which in turn will make laparoscopic surgery easier. It also helps to shrink your liver, which helps make you a better laparoscopic candidate for surgery. </w:t>
      </w:r>
    </w:p>
    <w:p w:rsidR="007805E8" w:rsidRPr="007805E8" w:rsidRDefault="007805E8" w:rsidP="007805E8">
      <w:pPr>
        <w:rPr>
          <w:b/>
          <w:i/>
        </w:rPr>
      </w:pPr>
      <w:r w:rsidRPr="007805E8">
        <w:rPr>
          <w:b/>
          <w:i/>
          <w:highlight w:val="yellow"/>
        </w:rPr>
        <w:t>Check your blood sugar often and call your Primary Care Doctor to let them know that you will be on this diet before surgery, so they can help you adjust your diabetes medication or insulin while you are on this diet</w:t>
      </w:r>
      <w:r>
        <w:rPr>
          <w:b/>
          <w:i/>
        </w:rPr>
        <w:t>.</w:t>
      </w:r>
    </w:p>
    <w:p w:rsidR="007805E8" w:rsidRPr="007805E8" w:rsidRDefault="007805E8" w:rsidP="007805E8">
      <w:r w:rsidRPr="007805E8">
        <w:rPr>
          <w:b/>
        </w:rPr>
        <w:t>Please follow these guidelines</w:t>
      </w:r>
      <w:r w:rsidRPr="007805E8">
        <w:t>:</w:t>
      </w:r>
    </w:p>
    <w:p w:rsidR="007805E8" w:rsidRPr="007805E8" w:rsidRDefault="007805E8" w:rsidP="007805E8">
      <w:pPr>
        <w:numPr>
          <w:ilvl w:val="0"/>
          <w:numId w:val="1"/>
        </w:numPr>
        <w:spacing w:after="60" w:line="240" w:lineRule="auto"/>
      </w:pPr>
      <w:r w:rsidRPr="007805E8">
        <w:rPr>
          <w:b/>
        </w:rPr>
        <w:t xml:space="preserve">Every two hours, consume </w:t>
      </w:r>
      <w:r w:rsidRPr="007805E8">
        <w:rPr>
          <w:b/>
          <w:i/>
          <w:u w:val="single"/>
        </w:rPr>
        <w:t>one</w:t>
      </w:r>
      <w:r w:rsidRPr="007805E8">
        <w:rPr>
          <w:b/>
        </w:rPr>
        <w:t xml:space="preserve"> of the following</w:t>
      </w:r>
      <w:r w:rsidRPr="007805E8">
        <w:t xml:space="preserve">: </w:t>
      </w:r>
    </w:p>
    <w:p w:rsidR="007805E8" w:rsidRPr="007805E8" w:rsidRDefault="007805E8" w:rsidP="007805E8">
      <w:pPr>
        <w:ind w:left="720"/>
      </w:pPr>
      <w:r w:rsidRPr="007805E8">
        <w:tab/>
        <w:t>4 ounces of fruit juice or 8 ounces of tomato juice</w:t>
      </w:r>
    </w:p>
    <w:p w:rsidR="007805E8" w:rsidRPr="007805E8" w:rsidRDefault="007805E8" w:rsidP="007805E8">
      <w:pPr>
        <w:ind w:left="720"/>
      </w:pPr>
      <w:r w:rsidRPr="007805E8">
        <w:tab/>
        <w:t xml:space="preserve">8 ounces of skim milk </w:t>
      </w:r>
    </w:p>
    <w:p w:rsidR="007805E8" w:rsidRPr="007805E8" w:rsidRDefault="007805E8" w:rsidP="007805E8">
      <w:pPr>
        <w:ind w:left="720"/>
      </w:pPr>
      <w:r w:rsidRPr="007805E8">
        <w:tab/>
        <w:t>1 regular Popsicle</w:t>
      </w:r>
    </w:p>
    <w:p w:rsidR="007805E8" w:rsidRPr="007805E8" w:rsidRDefault="007805E8" w:rsidP="007805E8">
      <w:pPr>
        <w:ind w:left="720"/>
      </w:pPr>
      <w:r w:rsidRPr="007805E8">
        <w:tab/>
        <w:t>4 ounces of Gatorade or 8 ounces of G2 low-sugar Gatorade</w:t>
      </w:r>
    </w:p>
    <w:p w:rsidR="007805E8" w:rsidRPr="007805E8" w:rsidRDefault="007805E8" w:rsidP="007805E8">
      <w:pPr>
        <w:ind w:left="720"/>
      </w:pPr>
      <w:r w:rsidRPr="007805E8">
        <w:tab/>
        <w:t>½ cup 1% low fat cottage cheese</w:t>
      </w:r>
    </w:p>
    <w:p w:rsidR="007805E8" w:rsidRPr="007805E8" w:rsidRDefault="007805E8" w:rsidP="007805E8">
      <w:pPr>
        <w:ind w:left="720"/>
      </w:pPr>
      <w:r w:rsidRPr="007805E8">
        <w:tab/>
        <w:t>6 ounces of fat free/light yogurt (no sugar added)</w:t>
      </w:r>
    </w:p>
    <w:p w:rsidR="007805E8" w:rsidRPr="007805E8" w:rsidRDefault="007805E8" w:rsidP="007805E8">
      <w:pPr>
        <w:ind w:left="720"/>
      </w:pPr>
    </w:p>
    <w:p w:rsidR="007805E8" w:rsidRPr="007805E8" w:rsidRDefault="007805E8" w:rsidP="007805E8">
      <w:pPr>
        <w:numPr>
          <w:ilvl w:val="0"/>
          <w:numId w:val="1"/>
        </w:numPr>
        <w:spacing w:after="60" w:line="240" w:lineRule="auto"/>
        <w:rPr>
          <w:b/>
        </w:rPr>
      </w:pPr>
      <w:r w:rsidRPr="007805E8">
        <w:rPr>
          <w:b/>
        </w:rPr>
        <w:t xml:space="preserve">Throughout the day, drink 3-4 scoops of Bariatric Advantage protein powder (any flavor) mixed in water or sugar-free beverage of choice </w:t>
      </w:r>
    </w:p>
    <w:p w:rsidR="007805E8" w:rsidRPr="007805E8" w:rsidRDefault="007805E8" w:rsidP="007805E8">
      <w:pPr>
        <w:ind w:left="1440"/>
        <w:rPr>
          <w:b/>
        </w:rPr>
      </w:pPr>
      <w:r w:rsidRPr="007805E8">
        <w:rPr>
          <w:b/>
        </w:rPr>
        <w:t xml:space="preserve">OR </w:t>
      </w:r>
      <w:r w:rsidR="00E26E63">
        <w:rPr>
          <w:b/>
        </w:rPr>
        <w:t xml:space="preserve">3 EAS </w:t>
      </w:r>
      <w:proofErr w:type="spellStart"/>
      <w:r w:rsidR="00E26E63">
        <w:rPr>
          <w:b/>
        </w:rPr>
        <w:t>Advant</w:t>
      </w:r>
      <w:proofErr w:type="spellEnd"/>
      <w:r w:rsidR="00E26E63">
        <w:rPr>
          <w:b/>
        </w:rPr>
        <w:t xml:space="preserve"> Edge Carb Control or</w:t>
      </w:r>
      <w:r w:rsidRPr="007805E8">
        <w:rPr>
          <w:b/>
        </w:rPr>
        <w:t xml:space="preserve"> 2-3 Premier </w:t>
      </w:r>
      <w:r w:rsidR="00E26E63">
        <w:rPr>
          <w:b/>
        </w:rPr>
        <w:t>Protein</w:t>
      </w:r>
      <w:r w:rsidRPr="007805E8">
        <w:rPr>
          <w:b/>
        </w:rPr>
        <w:t xml:space="preserve"> Shakes </w:t>
      </w:r>
    </w:p>
    <w:p w:rsidR="007805E8" w:rsidRPr="007805E8" w:rsidRDefault="007805E8" w:rsidP="007805E8">
      <w:pPr>
        <w:ind w:left="720"/>
      </w:pPr>
      <w:bookmarkStart w:id="0" w:name="_GoBack"/>
      <w:bookmarkEnd w:id="0"/>
    </w:p>
    <w:p w:rsidR="007805E8" w:rsidRPr="007805E8" w:rsidRDefault="007805E8" w:rsidP="007805E8">
      <w:pPr>
        <w:numPr>
          <w:ilvl w:val="0"/>
          <w:numId w:val="1"/>
        </w:numPr>
        <w:spacing w:after="60" w:line="240" w:lineRule="auto"/>
      </w:pPr>
      <w:r w:rsidRPr="007805E8">
        <w:rPr>
          <w:b/>
        </w:rPr>
        <w:t>Drink as often as desired</w:t>
      </w:r>
      <w:r w:rsidRPr="007805E8">
        <w:t xml:space="preserve">: sugar-free beverages such as Crystal Light, sugar-free </w:t>
      </w:r>
      <w:proofErr w:type="spellStart"/>
      <w:r w:rsidRPr="007805E8">
        <w:t>Kool-aid</w:t>
      </w:r>
      <w:proofErr w:type="spellEnd"/>
      <w:r w:rsidRPr="007805E8">
        <w:t xml:space="preserve">, sugar-free Tang, diet soda, Fruit </w:t>
      </w:r>
      <w:r w:rsidRPr="007805E8">
        <w:rPr>
          <w:vertAlign w:val="subscript"/>
        </w:rPr>
        <w:t>2</w:t>
      </w:r>
      <w:r w:rsidRPr="007805E8">
        <w:t xml:space="preserve"> O, </w:t>
      </w:r>
      <w:proofErr w:type="spellStart"/>
      <w:r w:rsidRPr="007805E8">
        <w:t>Fuze</w:t>
      </w:r>
      <w:proofErr w:type="spellEnd"/>
      <w:r w:rsidRPr="007805E8">
        <w:t xml:space="preserve"> Slenderize, Propel zero, Vitamin Water zero; coffee or tea with artificial sweetener; chicken/beef/vegetable broth; sugar-free </w:t>
      </w:r>
      <w:proofErr w:type="spellStart"/>
      <w:r w:rsidRPr="007805E8">
        <w:t>jell-o</w:t>
      </w:r>
      <w:proofErr w:type="spellEnd"/>
      <w:r w:rsidRPr="007805E8">
        <w:t>; sugar-free popsicle</w:t>
      </w:r>
    </w:p>
    <w:p w:rsidR="007805E8" w:rsidRPr="007805E8" w:rsidRDefault="007805E8" w:rsidP="007805E8"/>
    <w:p w:rsidR="007805E8" w:rsidRPr="007805E8" w:rsidRDefault="007805E8" w:rsidP="007805E8"/>
    <w:p w:rsidR="007805E8" w:rsidRPr="007805E8" w:rsidRDefault="007805E8" w:rsidP="007805E8">
      <w:pPr>
        <w:jc w:val="center"/>
        <w:rPr>
          <w:b/>
        </w:rPr>
      </w:pPr>
      <w:r w:rsidRPr="007805E8">
        <w:rPr>
          <w:b/>
        </w:rPr>
        <w:t>If you have any questions about this diet, please contact</w:t>
      </w:r>
    </w:p>
    <w:p w:rsidR="007805E8" w:rsidRPr="007805E8" w:rsidRDefault="007805E8" w:rsidP="007805E8">
      <w:pPr>
        <w:ind w:firstLine="720"/>
        <w:jc w:val="center"/>
        <w:rPr>
          <w:b/>
        </w:rPr>
      </w:pPr>
      <w:r w:rsidRPr="007805E8">
        <w:rPr>
          <w:b/>
        </w:rPr>
        <w:t>one of our dietitians at (615) 342-7492.</w:t>
      </w:r>
    </w:p>
    <w:p w:rsidR="007805E8" w:rsidRDefault="007805E8"/>
    <w:p w:rsidR="007805E8" w:rsidRDefault="007805E8"/>
    <w:p w:rsidR="007805E8" w:rsidRDefault="007805E8" w:rsidP="007805E8">
      <w:pPr>
        <w:spacing w:line="240" w:lineRule="auto"/>
        <w:jc w:val="center"/>
        <w:rPr>
          <w:b/>
        </w:rPr>
      </w:pPr>
    </w:p>
    <w:p w:rsidR="007805E8" w:rsidRDefault="007805E8" w:rsidP="007805E8">
      <w:pPr>
        <w:spacing w:line="240" w:lineRule="auto"/>
        <w:jc w:val="center"/>
        <w:rPr>
          <w:b/>
        </w:rPr>
      </w:pPr>
    </w:p>
    <w:p w:rsidR="007805E8" w:rsidRPr="007805E8" w:rsidRDefault="007805E8" w:rsidP="007805E8">
      <w:pPr>
        <w:spacing w:line="240" w:lineRule="auto"/>
        <w:jc w:val="center"/>
        <w:rPr>
          <w:b/>
        </w:rPr>
      </w:pPr>
      <w:r w:rsidRPr="007805E8">
        <w:rPr>
          <w:b/>
        </w:rPr>
        <w:t>Sample Menu</w:t>
      </w:r>
    </w:p>
    <w:p w:rsidR="007805E8" w:rsidRPr="007805E8" w:rsidRDefault="007805E8" w:rsidP="007805E8">
      <w:pPr>
        <w:spacing w:line="240" w:lineRule="auto"/>
        <w:rPr>
          <w:b/>
        </w:rPr>
      </w:pPr>
      <w:r w:rsidRPr="007805E8">
        <w:rPr>
          <w:b/>
        </w:rPr>
        <w:t>8 a.m.</w:t>
      </w:r>
    </w:p>
    <w:p w:rsidR="007805E8" w:rsidRPr="007805E8" w:rsidRDefault="007805E8" w:rsidP="007805E8">
      <w:pPr>
        <w:spacing w:line="240" w:lineRule="auto"/>
        <w:ind w:left="720"/>
      </w:pPr>
      <w:r w:rsidRPr="007805E8">
        <w:t>1 cup coffee with artificial sweetener (NO creamer; Hint: Try mixing protein powder with coffee iced or hot)</w:t>
      </w:r>
    </w:p>
    <w:p w:rsidR="007805E8" w:rsidRPr="007805E8" w:rsidRDefault="007805E8" w:rsidP="007805E8">
      <w:pPr>
        <w:spacing w:line="240" w:lineRule="auto"/>
        <w:ind w:left="720"/>
      </w:pPr>
      <w:r w:rsidRPr="007805E8">
        <w:t xml:space="preserve">1 scoop Bariatric Advantage protein powder mixed with ½ c. skim milk and </w:t>
      </w:r>
    </w:p>
    <w:p w:rsidR="007805E8" w:rsidRPr="007805E8" w:rsidRDefault="007805E8" w:rsidP="007805E8">
      <w:pPr>
        <w:spacing w:line="240" w:lineRule="auto"/>
        <w:ind w:left="720"/>
      </w:pPr>
      <w:r w:rsidRPr="007805E8">
        <w:t>6-8 oz. water (adjust amount to taste/consistency desired)</w:t>
      </w:r>
    </w:p>
    <w:p w:rsidR="007805E8" w:rsidRPr="007805E8" w:rsidRDefault="007805E8" w:rsidP="007805E8">
      <w:pPr>
        <w:spacing w:line="240" w:lineRule="auto"/>
        <w:rPr>
          <w:b/>
        </w:rPr>
      </w:pPr>
      <w:r w:rsidRPr="007805E8">
        <w:rPr>
          <w:b/>
        </w:rPr>
        <w:t>10 a.m.</w:t>
      </w:r>
    </w:p>
    <w:p w:rsidR="007805E8" w:rsidRPr="007805E8" w:rsidRDefault="007805E8" w:rsidP="007805E8">
      <w:pPr>
        <w:spacing w:line="240" w:lineRule="auto"/>
      </w:pPr>
      <w:r w:rsidRPr="007805E8">
        <w:tab/>
        <w:t>4 oz. apple juice or 8 oz. G2 Gatorade</w:t>
      </w:r>
    </w:p>
    <w:p w:rsidR="007805E8" w:rsidRPr="007805E8" w:rsidRDefault="007805E8" w:rsidP="007805E8">
      <w:pPr>
        <w:spacing w:line="240" w:lineRule="auto"/>
      </w:pPr>
      <w:r w:rsidRPr="007805E8">
        <w:tab/>
        <w:t>Sugar-free Jell-O</w:t>
      </w:r>
    </w:p>
    <w:p w:rsidR="007805E8" w:rsidRPr="007805E8" w:rsidRDefault="007805E8" w:rsidP="007805E8">
      <w:pPr>
        <w:spacing w:line="240" w:lineRule="auto"/>
        <w:rPr>
          <w:b/>
        </w:rPr>
      </w:pPr>
      <w:r w:rsidRPr="007805E8">
        <w:rPr>
          <w:b/>
        </w:rPr>
        <w:t>12 p.m.</w:t>
      </w:r>
    </w:p>
    <w:p w:rsidR="007805E8" w:rsidRPr="007805E8" w:rsidRDefault="007805E8" w:rsidP="007805E8">
      <w:pPr>
        <w:spacing w:line="240" w:lineRule="auto"/>
        <w:ind w:left="720"/>
      </w:pPr>
      <w:r w:rsidRPr="007805E8">
        <w:t xml:space="preserve">1 scoop Bariatric Advantage protein powder mixed with ½ cup skim milk and </w:t>
      </w:r>
    </w:p>
    <w:p w:rsidR="007805E8" w:rsidRPr="007805E8" w:rsidRDefault="007805E8" w:rsidP="007805E8">
      <w:pPr>
        <w:spacing w:line="240" w:lineRule="auto"/>
        <w:ind w:left="720" w:firstLine="720"/>
      </w:pPr>
      <w:r w:rsidRPr="007805E8">
        <w:t>6-8 oz. water (adjust amount to taste/consistency desired)</w:t>
      </w:r>
    </w:p>
    <w:p w:rsidR="007805E8" w:rsidRPr="007805E8" w:rsidRDefault="007805E8" w:rsidP="007805E8">
      <w:pPr>
        <w:spacing w:line="240" w:lineRule="auto"/>
      </w:pPr>
      <w:r w:rsidRPr="007805E8">
        <w:tab/>
        <w:t>1 cup chicken or beef broth</w:t>
      </w:r>
    </w:p>
    <w:p w:rsidR="007805E8" w:rsidRPr="007805E8" w:rsidRDefault="007805E8" w:rsidP="007805E8">
      <w:pPr>
        <w:spacing w:line="240" w:lineRule="auto"/>
        <w:rPr>
          <w:b/>
        </w:rPr>
      </w:pPr>
      <w:r w:rsidRPr="007805E8">
        <w:rPr>
          <w:b/>
        </w:rPr>
        <w:t>2 p.m.</w:t>
      </w:r>
    </w:p>
    <w:p w:rsidR="007805E8" w:rsidRPr="007805E8" w:rsidRDefault="007805E8" w:rsidP="007805E8">
      <w:pPr>
        <w:spacing w:line="240" w:lineRule="auto"/>
      </w:pPr>
      <w:r w:rsidRPr="007805E8">
        <w:tab/>
        <w:t>4 oz. apple juice or 8 oz. tomato juice</w:t>
      </w:r>
    </w:p>
    <w:p w:rsidR="007805E8" w:rsidRPr="007805E8" w:rsidRDefault="007805E8" w:rsidP="007805E8">
      <w:pPr>
        <w:spacing w:line="240" w:lineRule="auto"/>
      </w:pPr>
      <w:r w:rsidRPr="007805E8">
        <w:tab/>
        <w:t>6 oz. Kroger Carbmasters yogurt layered with sugar-free Jell-O (i.e. parfait)</w:t>
      </w:r>
    </w:p>
    <w:p w:rsidR="007805E8" w:rsidRPr="007805E8" w:rsidRDefault="007805E8" w:rsidP="007805E8">
      <w:pPr>
        <w:spacing w:line="240" w:lineRule="auto"/>
        <w:rPr>
          <w:b/>
        </w:rPr>
      </w:pPr>
      <w:r w:rsidRPr="007805E8">
        <w:rPr>
          <w:b/>
        </w:rPr>
        <w:t>4 p.m.</w:t>
      </w:r>
    </w:p>
    <w:p w:rsidR="007805E8" w:rsidRPr="007805E8" w:rsidRDefault="007805E8" w:rsidP="007805E8">
      <w:pPr>
        <w:spacing w:line="240" w:lineRule="auto"/>
      </w:pPr>
      <w:r w:rsidRPr="007805E8">
        <w:tab/>
        <w:t>1 cup chicken or beef broth</w:t>
      </w:r>
    </w:p>
    <w:p w:rsidR="007805E8" w:rsidRPr="007805E8" w:rsidRDefault="007805E8" w:rsidP="007805E8">
      <w:pPr>
        <w:spacing w:line="240" w:lineRule="auto"/>
      </w:pPr>
      <w:r w:rsidRPr="007805E8">
        <w:tab/>
        <w:t>4 oz. juice or 6 oz. V8 Splash (approx</w:t>
      </w:r>
      <w:r>
        <w:t>imately</w:t>
      </w:r>
      <w:r w:rsidRPr="007805E8">
        <w:t xml:space="preserve"> 15 gm carbs)</w:t>
      </w:r>
    </w:p>
    <w:p w:rsidR="007805E8" w:rsidRPr="007805E8" w:rsidRDefault="007805E8" w:rsidP="007805E8">
      <w:pPr>
        <w:spacing w:line="240" w:lineRule="auto"/>
        <w:rPr>
          <w:b/>
        </w:rPr>
      </w:pPr>
      <w:r w:rsidRPr="007805E8">
        <w:rPr>
          <w:b/>
        </w:rPr>
        <w:t>6 p.m.</w:t>
      </w:r>
    </w:p>
    <w:p w:rsidR="007805E8" w:rsidRPr="007805E8" w:rsidRDefault="007805E8" w:rsidP="007805E8">
      <w:pPr>
        <w:spacing w:line="240" w:lineRule="auto"/>
      </w:pPr>
      <w:r w:rsidRPr="007805E8">
        <w:tab/>
        <w:t>½ cup 1% cottage cheese OR 6 oz. fat free/light yogurt (no sugar added)</w:t>
      </w:r>
    </w:p>
    <w:p w:rsidR="007805E8" w:rsidRPr="007805E8" w:rsidRDefault="007805E8" w:rsidP="007805E8">
      <w:pPr>
        <w:spacing w:line="240" w:lineRule="auto"/>
        <w:rPr>
          <w:b/>
        </w:rPr>
      </w:pPr>
      <w:r w:rsidRPr="007805E8">
        <w:rPr>
          <w:b/>
        </w:rPr>
        <w:t>8 p.m.</w:t>
      </w:r>
    </w:p>
    <w:p w:rsidR="007805E8" w:rsidRPr="007805E8" w:rsidRDefault="007805E8" w:rsidP="007805E8">
      <w:pPr>
        <w:spacing w:line="240" w:lineRule="auto"/>
        <w:ind w:left="720"/>
      </w:pPr>
      <w:r w:rsidRPr="007805E8">
        <w:t xml:space="preserve">1 scoop Bariatric Advantage protein powder mixed with ½ cup skim milk and </w:t>
      </w:r>
    </w:p>
    <w:p w:rsidR="007805E8" w:rsidRPr="007805E8" w:rsidRDefault="007805E8" w:rsidP="007805E8">
      <w:pPr>
        <w:spacing w:line="240" w:lineRule="auto"/>
        <w:ind w:left="720"/>
      </w:pPr>
      <w:r w:rsidRPr="007805E8">
        <w:t>6-8 oz. water (adjust amount to taste/consistency desired)</w:t>
      </w:r>
    </w:p>
    <w:p w:rsidR="007805E8" w:rsidRPr="007805E8" w:rsidRDefault="007805E8" w:rsidP="007805E8">
      <w:pPr>
        <w:spacing w:line="240" w:lineRule="auto"/>
        <w:rPr>
          <w:b/>
        </w:rPr>
      </w:pPr>
      <w:r w:rsidRPr="007805E8">
        <w:rPr>
          <w:b/>
        </w:rPr>
        <w:t>10 p.m.</w:t>
      </w:r>
    </w:p>
    <w:p w:rsidR="007805E8" w:rsidRPr="007805E8" w:rsidRDefault="007805E8" w:rsidP="007805E8">
      <w:pPr>
        <w:spacing w:line="240" w:lineRule="auto"/>
      </w:pPr>
      <w:r w:rsidRPr="007805E8">
        <w:tab/>
        <w:t xml:space="preserve">6 oz. regular Jell-O  </w:t>
      </w:r>
    </w:p>
    <w:p w:rsidR="007805E8" w:rsidRPr="007805E8" w:rsidRDefault="007805E8" w:rsidP="007805E8">
      <w:pPr>
        <w:spacing w:line="240" w:lineRule="auto"/>
        <w:ind w:left="720" w:firstLine="720"/>
      </w:pPr>
      <w:r w:rsidRPr="007805E8">
        <w:t xml:space="preserve">OR   1 Popsicle or 1 no sugar added </w:t>
      </w:r>
      <w:proofErr w:type="spellStart"/>
      <w:r w:rsidRPr="007805E8">
        <w:t>fudgsicle</w:t>
      </w:r>
      <w:proofErr w:type="spellEnd"/>
    </w:p>
    <w:sectPr w:rsidR="007805E8" w:rsidRPr="007805E8" w:rsidSect="007805E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430FE"/>
    <w:multiLevelType w:val="hybridMultilevel"/>
    <w:tmpl w:val="8AA208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E8"/>
    <w:rsid w:val="007805E8"/>
    <w:rsid w:val="00E26E63"/>
    <w:rsid w:val="00FE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Regsitered User</dc:creator>
  <cp:lastModifiedBy>Regsitered User</cp:lastModifiedBy>
  <cp:revision>2</cp:revision>
  <dcterms:created xsi:type="dcterms:W3CDTF">2014-03-26T15:08:00Z</dcterms:created>
  <dcterms:modified xsi:type="dcterms:W3CDTF">2014-03-26T15:26:00Z</dcterms:modified>
</cp:coreProperties>
</file>